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B93B9E" w:rsidRDefault="00891F21" w:rsidP="00B93B9E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B93B9E" w:rsidRPr="00B93B9E">
        <w:rPr>
          <w:b/>
          <w:szCs w:val="28"/>
        </w:rPr>
        <w:t xml:space="preserve">РФ, край Алтайский, Ребрихинский р-н, </w:t>
      </w:r>
    </w:p>
    <w:p w:rsidR="00B93B9E" w:rsidRDefault="00B93B9E" w:rsidP="00B93B9E">
      <w:pPr>
        <w:spacing w:after="0" w:line="240" w:lineRule="auto"/>
        <w:jc w:val="center"/>
        <w:rPr>
          <w:b/>
          <w:szCs w:val="28"/>
        </w:rPr>
      </w:pPr>
      <w:r w:rsidRPr="00B93B9E">
        <w:rPr>
          <w:b/>
          <w:szCs w:val="28"/>
        </w:rPr>
        <w:t>с. Подстепное, пер. Октябрьский, д. 22</w:t>
      </w:r>
    </w:p>
    <w:p w:rsidR="00891F21" w:rsidRPr="00D22140" w:rsidRDefault="00891F21" w:rsidP="001646AA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1646AA">
        <w:t>30 октября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5409A7">
        <w:rPr>
          <w:szCs w:val="28"/>
        </w:rPr>
        <w:t>50,4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5409A7" w:rsidRPr="005409A7">
        <w:rPr>
          <w:color w:val="000000"/>
          <w:szCs w:val="28"/>
        </w:rPr>
        <w:t>22:36:280002:510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5409A7" w:rsidRPr="005409A7">
        <w:rPr>
          <w:szCs w:val="28"/>
        </w:rPr>
        <w:t>РФ, край Алтайский, Ребрихинский р-н, с. Подстепное, пер. Октябрьский, д. 22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5409A7">
        <w:t>а</w:t>
      </w:r>
      <w:r w:rsidR="00433CC3">
        <w:t xml:space="preserve"> </w:t>
      </w:r>
      <w:proofErr w:type="gramStart"/>
      <w:r w:rsidR="00433CC3">
        <w:t>–</w:t>
      </w:r>
      <w:proofErr w:type="spellStart"/>
      <w:r w:rsidR="005409A7">
        <w:t>А</w:t>
      </w:r>
      <w:proofErr w:type="gramEnd"/>
      <w:r w:rsidR="005409A7">
        <w:t>минева</w:t>
      </w:r>
      <w:proofErr w:type="spellEnd"/>
      <w:r w:rsidR="005409A7">
        <w:t xml:space="preserve"> Наталья Николаевна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646A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B210F"/>
    <w:rsid w:val="003C0688"/>
    <w:rsid w:val="003D0CAE"/>
    <w:rsid w:val="003E640C"/>
    <w:rsid w:val="00433CC3"/>
    <w:rsid w:val="004A49D7"/>
    <w:rsid w:val="004B659A"/>
    <w:rsid w:val="004D1B0E"/>
    <w:rsid w:val="004F23F0"/>
    <w:rsid w:val="004F6A9F"/>
    <w:rsid w:val="005075EC"/>
    <w:rsid w:val="005409A7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5F0614"/>
    <w:rsid w:val="0065107D"/>
    <w:rsid w:val="006560BC"/>
    <w:rsid w:val="00692215"/>
    <w:rsid w:val="006B3DD0"/>
    <w:rsid w:val="006C71C0"/>
    <w:rsid w:val="006E3256"/>
    <w:rsid w:val="00702F74"/>
    <w:rsid w:val="00733574"/>
    <w:rsid w:val="00756014"/>
    <w:rsid w:val="007D4A36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9F70F8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93B9E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64</cp:revision>
  <cp:lastPrinted>2022-12-28T07:59:00Z</cp:lastPrinted>
  <dcterms:created xsi:type="dcterms:W3CDTF">2022-07-01T05:51:00Z</dcterms:created>
  <dcterms:modified xsi:type="dcterms:W3CDTF">2023-10-31T08:30:00Z</dcterms:modified>
</cp:coreProperties>
</file>